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F0B72" w14:textId="67968C4D" w:rsidR="00EA7E80" w:rsidRPr="00887746" w:rsidRDefault="00EA7E80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887746">
        <w:rPr>
          <w:rFonts w:ascii="Times New Roman" w:hAnsi="Times New Roman" w:cs="Times New Roman"/>
          <w:sz w:val="24"/>
          <w:szCs w:val="24"/>
          <w:lang w:val="sr-Cyrl-RS"/>
        </w:rPr>
        <w:t>Предшколска установа „Наши бисери“ Кањижа</w:t>
      </w:r>
    </w:p>
    <w:p w14:paraId="15915518" w14:textId="1183A882" w:rsidR="00EA7E80" w:rsidRPr="00887746" w:rsidRDefault="00EA7E8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87746">
        <w:rPr>
          <w:rFonts w:ascii="Times New Roman" w:hAnsi="Times New Roman" w:cs="Times New Roman"/>
          <w:sz w:val="24"/>
          <w:szCs w:val="24"/>
          <w:lang w:val="sr-Cyrl-RS"/>
        </w:rPr>
        <w:t xml:space="preserve">ПИБ: </w:t>
      </w:r>
      <w:r w:rsidR="00D02C7D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887746">
        <w:rPr>
          <w:rFonts w:ascii="Times New Roman" w:hAnsi="Times New Roman" w:cs="Times New Roman"/>
          <w:sz w:val="24"/>
          <w:szCs w:val="24"/>
          <w:lang w:val="sr-Cyrl-RS"/>
        </w:rPr>
        <w:t>100787731</w:t>
      </w:r>
    </w:p>
    <w:p w14:paraId="320F8574" w14:textId="5FCFA62C" w:rsidR="00EA7E80" w:rsidRPr="00887746" w:rsidRDefault="00EA7E8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87746">
        <w:rPr>
          <w:rFonts w:ascii="Times New Roman" w:hAnsi="Times New Roman" w:cs="Times New Roman"/>
          <w:sz w:val="24"/>
          <w:szCs w:val="24"/>
          <w:lang w:val="sr-Cyrl-RS"/>
        </w:rPr>
        <w:t>ЈБКЈС:</w:t>
      </w:r>
      <w:r w:rsidR="00D02C7D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887746">
        <w:rPr>
          <w:rFonts w:ascii="Times New Roman" w:hAnsi="Times New Roman" w:cs="Times New Roman"/>
          <w:sz w:val="24"/>
          <w:szCs w:val="24"/>
          <w:lang w:val="sr-Cyrl-RS"/>
        </w:rPr>
        <w:t>08493</w:t>
      </w:r>
    </w:p>
    <w:p w14:paraId="786784A3" w14:textId="36585488" w:rsidR="00EA7E80" w:rsidRDefault="00EA7E8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EA7E80" w:rsidRPr="005A31B7" w14:paraId="3ECE28C6" w14:textId="77777777" w:rsidTr="005A31B7">
        <w:trPr>
          <w:trHeight w:val="426"/>
        </w:trPr>
        <w:tc>
          <w:tcPr>
            <w:tcW w:w="13948" w:type="dxa"/>
            <w:gridSpan w:val="6"/>
            <w:shd w:val="clear" w:color="auto" w:fill="auto"/>
            <w:vAlign w:val="center"/>
          </w:tcPr>
          <w:p w14:paraId="24D948E4" w14:textId="31D638F6" w:rsidR="00EA7E80" w:rsidRPr="00D02C7D" w:rsidRDefault="00EA7E80" w:rsidP="008931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02C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2021. година</w:t>
            </w:r>
          </w:p>
        </w:tc>
      </w:tr>
      <w:tr w:rsidR="00EA7E80" w14:paraId="33D5EBDA" w14:textId="77777777" w:rsidTr="00887746">
        <w:trPr>
          <w:trHeight w:val="1269"/>
        </w:trPr>
        <w:tc>
          <w:tcPr>
            <w:tcW w:w="2324" w:type="dxa"/>
            <w:vAlign w:val="center"/>
          </w:tcPr>
          <w:p w14:paraId="01F113BC" w14:textId="77777777" w:rsidR="00887746" w:rsidRDefault="00EA7E80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1" w:name="_Hlk102722602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Укупно </w:t>
            </w:r>
          </w:p>
          <w:p w14:paraId="3A6EF475" w14:textId="77777777" w:rsidR="00887746" w:rsidRDefault="00EA7E80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планирани </w:t>
            </w:r>
          </w:p>
          <w:p w14:paraId="05FF0B86" w14:textId="188ED430" w:rsidR="00EA7E80" w:rsidRDefault="00EA7E80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приходи</w:t>
            </w:r>
          </w:p>
        </w:tc>
        <w:tc>
          <w:tcPr>
            <w:tcW w:w="2324" w:type="dxa"/>
            <w:vAlign w:val="center"/>
          </w:tcPr>
          <w:p w14:paraId="4B425A0F" w14:textId="77777777" w:rsidR="00887746" w:rsidRDefault="00EA7E80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Укупно </w:t>
            </w:r>
          </w:p>
          <w:p w14:paraId="681C58CF" w14:textId="77777777" w:rsidR="00887746" w:rsidRDefault="00EA7E80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планирани </w:t>
            </w:r>
          </w:p>
          <w:p w14:paraId="2469D41F" w14:textId="4B85D3D4" w:rsidR="00EA7E80" w:rsidRDefault="00EA7E80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расходи</w:t>
            </w:r>
          </w:p>
        </w:tc>
        <w:tc>
          <w:tcPr>
            <w:tcW w:w="2325" w:type="dxa"/>
            <w:vAlign w:val="center"/>
          </w:tcPr>
          <w:p w14:paraId="5495BB29" w14:textId="77777777" w:rsidR="00887746" w:rsidRDefault="00EA7E80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Укупно </w:t>
            </w:r>
          </w:p>
          <w:p w14:paraId="3D594BD9" w14:textId="77777777" w:rsidR="00887746" w:rsidRDefault="00EA7E80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одобрени </w:t>
            </w:r>
          </w:p>
          <w:p w14:paraId="0AFB64D5" w14:textId="0F39F42E" w:rsidR="00EA7E80" w:rsidRDefault="00EA7E80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приходи</w:t>
            </w:r>
          </w:p>
        </w:tc>
        <w:tc>
          <w:tcPr>
            <w:tcW w:w="2325" w:type="dxa"/>
            <w:vAlign w:val="center"/>
          </w:tcPr>
          <w:p w14:paraId="41A0B1B6" w14:textId="77777777" w:rsidR="00887746" w:rsidRDefault="008931B0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Укупно </w:t>
            </w:r>
          </w:p>
          <w:p w14:paraId="24B59602" w14:textId="77777777" w:rsidR="00887746" w:rsidRDefault="008931B0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одобрени </w:t>
            </w:r>
          </w:p>
          <w:p w14:paraId="6958025D" w14:textId="4CCE62EA" w:rsidR="00EA7E80" w:rsidRDefault="008931B0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расходи</w:t>
            </w:r>
          </w:p>
        </w:tc>
        <w:tc>
          <w:tcPr>
            <w:tcW w:w="2325" w:type="dxa"/>
            <w:vAlign w:val="center"/>
          </w:tcPr>
          <w:p w14:paraId="2B51C937" w14:textId="77777777" w:rsidR="00887746" w:rsidRDefault="008931B0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Укупно </w:t>
            </w:r>
          </w:p>
          <w:p w14:paraId="6E79BA5B" w14:textId="77777777" w:rsidR="00887746" w:rsidRDefault="008931B0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остварени </w:t>
            </w:r>
          </w:p>
          <w:p w14:paraId="705F9275" w14:textId="7BA11A45" w:rsidR="00EA7E80" w:rsidRDefault="008931B0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приходи</w:t>
            </w:r>
          </w:p>
        </w:tc>
        <w:tc>
          <w:tcPr>
            <w:tcW w:w="2325" w:type="dxa"/>
            <w:vAlign w:val="center"/>
          </w:tcPr>
          <w:p w14:paraId="47CA34E2" w14:textId="77777777" w:rsidR="00887746" w:rsidRDefault="008931B0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Укупно </w:t>
            </w:r>
          </w:p>
          <w:p w14:paraId="5C1B627D" w14:textId="77777777" w:rsidR="00887746" w:rsidRDefault="008931B0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остварени </w:t>
            </w:r>
          </w:p>
          <w:p w14:paraId="1D828931" w14:textId="335B9978" w:rsidR="00EA7E80" w:rsidRDefault="008931B0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расходи</w:t>
            </w:r>
          </w:p>
        </w:tc>
      </w:tr>
      <w:bookmarkEnd w:id="1"/>
      <w:tr w:rsidR="00EA7E80" w14:paraId="7EC8BFEE" w14:textId="77777777" w:rsidTr="00887746">
        <w:trPr>
          <w:trHeight w:val="564"/>
        </w:trPr>
        <w:tc>
          <w:tcPr>
            <w:tcW w:w="2324" w:type="dxa"/>
            <w:vAlign w:val="center"/>
          </w:tcPr>
          <w:p w14:paraId="30C5D5E0" w14:textId="333F62AF" w:rsidR="00EA7E80" w:rsidRDefault="005A31B7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102.618.000,00</w:t>
            </w:r>
          </w:p>
        </w:tc>
        <w:tc>
          <w:tcPr>
            <w:tcW w:w="2324" w:type="dxa"/>
            <w:vAlign w:val="center"/>
          </w:tcPr>
          <w:p w14:paraId="30AAB763" w14:textId="6A47584D" w:rsidR="00EA7E80" w:rsidRDefault="005A31B7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102.618.000,00</w:t>
            </w:r>
          </w:p>
        </w:tc>
        <w:tc>
          <w:tcPr>
            <w:tcW w:w="2325" w:type="dxa"/>
            <w:vAlign w:val="center"/>
          </w:tcPr>
          <w:p w14:paraId="204A0F9B" w14:textId="59037D3B" w:rsidR="00EA7E80" w:rsidRDefault="005A31B7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113.927.000,00</w:t>
            </w:r>
          </w:p>
        </w:tc>
        <w:tc>
          <w:tcPr>
            <w:tcW w:w="2325" w:type="dxa"/>
            <w:vAlign w:val="center"/>
          </w:tcPr>
          <w:p w14:paraId="54458174" w14:textId="4C322112" w:rsidR="00EA7E80" w:rsidRDefault="005A31B7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113.927.000,00</w:t>
            </w:r>
          </w:p>
        </w:tc>
        <w:tc>
          <w:tcPr>
            <w:tcW w:w="2325" w:type="dxa"/>
            <w:vAlign w:val="center"/>
          </w:tcPr>
          <w:p w14:paraId="0984184F" w14:textId="4A67B223" w:rsidR="00EA7E80" w:rsidRDefault="005A31B7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109.546.806,72</w:t>
            </w:r>
          </w:p>
        </w:tc>
        <w:tc>
          <w:tcPr>
            <w:tcW w:w="2325" w:type="dxa"/>
            <w:vAlign w:val="center"/>
          </w:tcPr>
          <w:p w14:paraId="2BA54805" w14:textId="57B1C0EF" w:rsidR="00EA7E80" w:rsidRDefault="005A31B7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109.304.771,05</w:t>
            </w:r>
          </w:p>
        </w:tc>
      </w:tr>
      <w:tr w:rsidR="00EA7E80" w:rsidRPr="005A31B7" w14:paraId="0415C970" w14:textId="77777777" w:rsidTr="005A31B7">
        <w:trPr>
          <w:trHeight w:val="416"/>
        </w:trPr>
        <w:tc>
          <w:tcPr>
            <w:tcW w:w="13948" w:type="dxa"/>
            <w:gridSpan w:val="6"/>
            <w:vAlign w:val="center"/>
          </w:tcPr>
          <w:p w14:paraId="1064BF91" w14:textId="29FDADDE" w:rsidR="00EA7E80" w:rsidRPr="005A31B7" w:rsidRDefault="008931B0" w:rsidP="008931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5A31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2020. година</w:t>
            </w:r>
          </w:p>
        </w:tc>
      </w:tr>
      <w:tr w:rsidR="008931B0" w14:paraId="0A79AB66" w14:textId="77777777" w:rsidTr="00887746">
        <w:trPr>
          <w:trHeight w:val="1267"/>
        </w:trPr>
        <w:tc>
          <w:tcPr>
            <w:tcW w:w="2324" w:type="dxa"/>
            <w:vAlign w:val="center"/>
          </w:tcPr>
          <w:p w14:paraId="4F98389E" w14:textId="77777777" w:rsidR="00887746" w:rsidRDefault="008931B0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Укупно </w:t>
            </w:r>
          </w:p>
          <w:p w14:paraId="094FAF36" w14:textId="77777777" w:rsidR="00887746" w:rsidRDefault="008931B0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планирани </w:t>
            </w:r>
          </w:p>
          <w:p w14:paraId="52DD8429" w14:textId="1DC0D247" w:rsidR="008931B0" w:rsidRDefault="008931B0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приходи</w:t>
            </w:r>
          </w:p>
        </w:tc>
        <w:tc>
          <w:tcPr>
            <w:tcW w:w="2324" w:type="dxa"/>
            <w:vAlign w:val="center"/>
          </w:tcPr>
          <w:p w14:paraId="3A0E0CB7" w14:textId="77777777" w:rsidR="00887746" w:rsidRDefault="008931B0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Укупно </w:t>
            </w:r>
          </w:p>
          <w:p w14:paraId="583635A9" w14:textId="77777777" w:rsidR="00887746" w:rsidRDefault="008931B0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планирани </w:t>
            </w:r>
          </w:p>
          <w:p w14:paraId="1723F4C2" w14:textId="480A8FAA" w:rsidR="008931B0" w:rsidRDefault="008931B0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расходи</w:t>
            </w:r>
          </w:p>
        </w:tc>
        <w:tc>
          <w:tcPr>
            <w:tcW w:w="2325" w:type="dxa"/>
            <w:vAlign w:val="center"/>
          </w:tcPr>
          <w:p w14:paraId="798E74B6" w14:textId="77777777" w:rsidR="00887746" w:rsidRDefault="008931B0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Укупно </w:t>
            </w:r>
          </w:p>
          <w:p w14:paraId="18AD5F5E" w14:textId="77777777" w:rsidR="00887746" w:rsidRDefault="008931B0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одобрени </w:t>
            </w:r>
          </w:p>
          <w:p w14:paraId="5971847A" w14:textId="692056C3" w:rsidR="008931B0" w:rsidRDefault="008931B0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приходи</w:t>
            </w:r>
          </w:p>
        </w:tc>
        <w:tc>
          <w:tcPr>
            <w:tcW w:w="2325" w:type="dxa"/>
            <w:vAlign w:val="center"/>
          </w:tcPr>
          <w:p w14:paraId="30346E10" w14:textId="77777777" w:rsidR="00887746" w:rsidRDefault="008931B0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Укупно </w:t>
            </w:r>
          </w:p>
          <w:p w14:paraId="512E1313" w14:textId="77777777" w:rsidR="00887746" w:rsidRDefault="008931B0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одобрени </w:t>
            </w:r>
          </w:p>
          <w:p w14:paraId="72F41987" w14:textId="666F26BD" w:rsidR="008931B0" w:rsidRDefault="008931B0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расходи</w:t>
            </w:r>
          </w:p>
        </w:tc>
        <w:tc>
          <w:tcPr>
            <w:tcW w:w="2325" w:type="dxa"/>
            <w:vAlign w:val="center"/>
          </w:tcPr>
          <w:p w14:paraId="34966783" w14:textId="77777777" w:rsidR="00887746" w:rsidRDefault="008931B0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Укупно </w:t>
            </w:r>
          </w:p>
          <w:p w14:paraId="74BE2219" w14:textId="77777777" w:rsidR="00887746" w:rsidRDefault="008931B0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остварени </w:t>
            </w:r>
          </w:p>
          <w:p w14:paraId="19844EC0" w14:textId="090DE2B0" w:rsidR="008931B0" w:rsidRDefault="008931B0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приходи</w:t>
            </w:r>
          </w:p>
        </w:tc>
        <w:tc>
          <w:tcPr>
            <w:tcW w:w="2325" w:type="dxa"/>
            <w:vAlign w:val="center"/>
          </w:tcPr>
          <w:p w14:paraId="4F3B01AF" w14:textId="77777777" w:rsidR="00887746" w:rsidRDefault="008931B0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Укупно </w:t>
            </w:r>
          </w:p>
          <w:p w14:paraId="4B846969" w14:textId="77777777" w:rsidR="00887746" w:rsidRDefault="008931B0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остварени </w:t>
            </w:r>
          </w:p>
          <w:p w14:paraId="03CDD539" w14:textId="25BC7FED" w:rsidR="008931B0" w:rsidRDefault="008931B0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расходи</w:t>
            </w:r>
          </w:p>
        </w:tc>
      </w:tr>
      <w:tr w:rsidR="008931B0" w14:paraId="2784D7BB" w14:textId="77777777" w:rsidTr="00887746">
        <w:trPr>
          <w:trHeight w:val="554"/>
        </w:trPr>
        <w:tc>
          <w:tcPr>
            <w:tcW w:w="2324" w:type="dxa"/>
            <w:vAlign w:val="center"/>
          </w:tcPr>
          <w:p w14:paraId="78B12AAA" w14:textId="4D3D1225" w:rsidR="008931B0" w:rsidRDefault="005A31B7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110.669.000,00</w:t>
            </w:r>
          </w:p>
        </w:tc>
        <w:tc>
          <w:tcPr>
            <w:tcW w:w="2324" w:type="dxa"/>
            <w:vAlign w:val="center"/>
          </w:tcPr>
          <w:p w14:paraId="3FBEA7F4" w14:textId="63AEC9B2" w:rsidR="008931B0" w:rsidRDefault="005A31B7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110.669.000,00</w:t>
            </w:r>
          </w:p>
        </w:tc>
        <w:tc>
          <w:tcPr>
            <w:tcW w:w="2325" w:type="dxa"/>
            <w:vAlign w:val="center"/>
          </w:tcPr>
          <w:p w14:paraId="103E2093" w14:textId="12AC3104" w:rsidR="008931B0" w:rsidRDefault="005A31B7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104.300.000,00</w:t>
            </w:r>
          </w:p>
        </w:tc>
        <w:tc>
          <w:tcPr>
            <w:tcW w:w="2325" w:type="dxa"/>
            <w:vAlign w:val="center"/>
          </w:tcPr>
          <w:p w14:paraId="3A744E37" w14:textId="39C9A7B5" w:rsidR="008931B0" w:rsidRDefault="005A31B7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104.300.000,00</w:t>
            </w:r>
          </w:p>
        </w:tc>
        <w:tc>
          <w:tcPr>
            <w:tcW w:w="2325" w:type="dxa"/>
            <w:vAlign w:val="center"/>
          </w:tcPr>
          <w:p w14:paraId="1AE97145" w14:textId="7FEF018B" w:rsidR="008931B0" w:rsidRDefault="005A31B7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94.207.964,00</w:t>
            </w:r>
          </w:p>
        </w:tc>
        <w:tc>
          <w:tcPr>
            <w:tcW w:w="2325" w:type="dxa"/>
            <w:vAlign w:val="center"/>
          </w:tcPr>
          <w:p w14:paraId="08AB1D04" w14:textId="1F4988D1" w:rsidR="008931B0" w:rsidRDefault="005A31B7" w:rsidP="0088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94.680.916,62</w:t>
            </w:r>
          </w:p>
        </w:tc>
      </w:tr>
    </w:tbl>
    <w:p w14:paraId="75AFADDC" w14:textId="77777777" w:rsidR="00EA7E80" w:rsidRPr="00EA7E80" w:rsidRDefault="00EA7E8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A7E80" w:rsidRPr="00EA7E80" w:rsidSect="007E1E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EB"/>
    <w:rsid w:val="00512488"/>
    <w:rsid w:val="005A31B7"/>
    <w:rsid w:val="006F14A5"/>
    <w:rsid w:val="007E1EEB"/>
    <w:rsid w:val="00887746"/>
    <w:rsid w:val="008931B0"/>
    <w:rsid w:val="00CD4754"/>
    <w:rsid w:val="00D02C7D"/>
    <w:rsid w:val="00E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4A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2022-05-06T09:25:00Z</dcterms:created>
  <dcterms:modified xsi:type="dcterms:W3CDTF">2022-05-06T09:25:00Z</dcterms:modified>
</cp:coreProperties>
</file>